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05" w:rsidRPr="00B31F88" w:rsidRDefault="006F1F05" w:rsidP="006F1F05">
      <w:pPr>
        <w:pStyle w:val="1"/>
        <w:pageBreakBefore/>
        <w:numPr>
          <w:ilvl w:val="0"/>
          <w:numId w:val="0"/>
        </w:numPr>
        <w:spacing w:beforeLines="100" w:afterLines="100"/>
      </w:pPr>
      <w:bookmarkStart w:id="0" w:name="_Toc516239286"/>
      <w:r w:rsidRPr="00B31F88">
        <w:rPr>
          <w:rFonts w:hint="eastAsia"/>
        </w:rPr>
        <w:t>Appendix</w:t>
      </w:r>
      <w:r>
        <w:rPr>
          <w:rFonts w:hint="eastAsia"/>
        </w:rPr>
        <w:t xml:space="preserve"> </w:t>
      </w:r>
      <w:r w:rsidRPr="00B31F88">
        <w:rPr>
          <w:rFonts w:hint="eastAsia"/>
        </w:rPr>
        <w:t>5.</w:t>
      </w:r>
      <w:r>
        <w:rPr>
          <w:rFonts w:hint="eastAsia"/>
        </w:rPr>
        <w:t xml:space="preserve"> </w:t>
      </w:r>
      <w:r w:rsidRPr="00B31F88">
        <w:rPr>
          <w:rFonts w:hint="eastAsia"/>
        </w:rPr>
        <w:t>Standard</w:t>
      </w:r>
      <w:r>
        <w:rPr>
          <w:rFonts w:hint="eastAsia"/>
        </w:rPr>
        <w:t xml:space="preserve"> </w:t>
      </w:r>
      <w:r w:rsidRPr="00B31F88">
        <w:rPr>
          <w:rFonts w:hint="eastAsia"/>
        </w:rPr>
        <w:t>format</w:t>
      </w:r>
      <w:r>
        <w:rPr>
          <w:rFonts w:hint="eastAsia"/>
        </w:rPr>
        <w:t xml:space="preserve"> </w:t>
      </w:r>
      <w:r w:rsidRPr="00B31F88">
        <w:rPr>
          <w:rFonts w:hint="eastAsia"/>
        </w:rPr>
        <w:t>and</w:t>
      </w:r>
      <w:r>
        <w:rPr>
          <w:rFonts w:hint="eastAsia"/>
        </w:rPr>
        <w:t xml:space="preserve"> </w:t>
      </w:r>
      <w:r w:rsidRPr="00B31F88">
        <w:rPr>
          <w:rFonts w:hint="eastAsia"/>
        </w:rPr>
        <w:t>grading</w:t>
      </w:r>
      <w:r>
        <w:rPr>
          <w:rFonts w:hint="eastAsia"/>
        </w:rPr>
        <w:t xml:space="preserve"> </w:t>
      </w:r>
      <w:r w:rsidRPr="00B31F88">
        <w:rPr>
          <w:rFonts w:hint="eastAsia"/>
        </w:rPr>
        <w:t>criteria</w:t>
      </w:r>
      <w:r>
        <w:rPr>
          <w:rFonts w:hint="eastAsia"/>
        </w:rPr>
        <w:t xml:space="preserve"> </w:t>
      </w:r>
      <w:r w:rsidRPr="00B31F88">
        <w:rPr>
          <w:rFonts w:hint="eastAsia"/>
        </w:rPr>
        <w:t>for</w:t>
      </w:r>
      <w:r>
        <w:rPr>
          <w:rFonts w:hint="eastAsia"/>
        </w:rPr>
        <w:t xml:space="preserve"> </w:t>
      </w:r>
      <w:r w:rsidRPr="00B31F88">
        <w:rPr>
          <w:rFonts w:hint="eastAsia"/>
        </w:rPr>
        <w:t>essay</w:t>
      </w:r>
      <w:r>
        <w:rPr>
          <w:rFonts w:hint="eastAsia"/>
        </w:rPr>
        <w:t xml:space="preserve"> </w:t>
      </w:r>
      <w:r w:rsidRPr="00B31F88">
        <w:rPr>
          <w:rFonts w:hint="eastAsia"/>
        </w:rPr>
        <w:t>finals</w:t>
      </w:r>
      <w:bookmarkEnd w:id="0"/>
    </w:p>
    <w:p w:rsidR="006F1F05" w:rsidRDefault="006F1F05" w:rsidP="006F1F05">
      <w:pPr>
        <w:jc w:val="center"/>
        <w:rPr>
          <w:rFonts w:ascii="Calibri" w:eastAsia="楷体" w:hAnsi="楷体" w:cs="SimSun"/>
          <w:b/>
          <w:sz w:val="36"/>
          <w:szCs w:val="36"/>
        </w:rPr>
      </w:pPr>
      <w:r>
        <w:rPr>
          <w:rFonts w:eastAsia="楷体" w:hAnsi="楷体" w:cs="SimSun" w:hint="eastAsia"/>
          <w:b/>
          <w:sz w:val="36"/>
          <w:szCs w:val="36"/>
        </w:rPr>
        <w:t xml:space="preserve">xxx Final </w:t>
      </w:r>
    </w:p>
    <w:p w:rsidR="006F1F05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楷体" w:cs="SimSun"/>
          <w:b/>
        </w:rPr>
      </w:pPr>
    </w:p>
    <w:p w:rsidR="006F1F05" w:rsidRPr="008B6BEB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楷体" w:cs="SimSun"/>
          <w:b/>
        </w:rPr>
      </w:pPr>
      <w:r>
        <w:rPr>
          <w:rFonts w:ascii="Calibri" w:eastAsia="楷体" w:hAnsi="楷体" w:cs="SimSun" w:hint="eastAsia"/>
          <w:b/>
        </w:rPr>
        <w:t>课程名称</w:t>
      </w:r>
      <w:r>
        <w:rPr>
          <w:rFonts w:ascii="Calibri" w:eastAsia="楷体" w:hAnsi="楷体" w:cs="SimSun" w:hint="eastAsia"/>
          <w:b/>
        </w:rPr>
        <w:t xml:space="preserve"> Course name</w:t>
      </w:r>
      <w:r>
        <w:rPr>
          <w:rFonts w:ascii="Calibri" w:eastAsia="楷体" w:hAnsi="楷体" w:cs="SimSun" w:hint="eastAsia"/>
          <w:b/>
        </w:rPr>
        <w:t>：</w:t>
      </w:r>
    </w:p>
    <w:p w:rsidR="006F1F05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楷体" w:cs="SimSun"/>
          <w:b/>
        </w:rPr>
      </w:pPr>
      <w:r>
        <w:rPr>
          <w:rFonts w:ascii="Calibri" w:eastAsia="楷体" w:hAnsi="楷体" w:cs="SimSun" w:hint="eastAsia"/>
          <w:b/>
        </w:rPr>
        <w:t>课程编号</w:t>
      </w:r>
      <w:r>
        <w:rPr>
          <w:rFonts w:ascii="Calibri" w:eastAsia="楷体" w:hAnsi="楷体" w:cs="SimSun" w:hint="eastAsia"/>
          <w:b/>
        </w:rPr>
        <w:t xml:space="preserve"> Course No.: </w:t>
      </w:r>
    </w:p>
    <w:p w:rsidR="006F1F05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楷体" w:cs="SimSun"/>
          <w:b/>
        </w:rPr>
      </w:pPr>
      <w:r>
        <w:rPr>
          <w:rFonts w:ascii="Calibri" w:eastAsia="楷体" w:hAnsi="楷体" w:cs="SimSun" w:hint="eastAsia"/>
          <w:b/>
        </w:rPr>
        <w:t>学分</w:t>
      </w:r>
      <w:r>
        <w:rPr>
          <w:rFonts w:ascii="Calibri" w:eastAsia="楷体" w:hAnsi="楷体" w:cs="SimSun" w:hint="eastAsia"/>
          <w:b/>
        </w:rPr>
        <w:t>Credit</w:t>
      </w:r>
      <w:r>
        <w:rPr>
          <w:rFonts w:ascii="Calibri" w:eastAsia="楷体" w:hAnsi="楷体" w:cs="SimSun" w:hint="eastAsia"/>
          <w:b/>
        </w:rPr>
        <w:t>：</w:t>
      </w:r>
    </w:p>
    <w:p w:rsidR="006F1F05" w:rsidRPr="00196D3D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楷体" w:cs="SimSun"/>
          <w:b/>
        </w:rPr>
      </w:pPr>
      <w:r>
        <w:rPr>
          <w:rFonts w:ascii="Calibri" w:eastAsia="楷体" w:hAnsi="楷体" w:cs="SimSun" w:hint="eastAsia"/>
          <w:b/>
        </w:rPr>
        <w:t>任课教师</w:t>
      </w:r>
      <w:r>
        <w:rPr>
          <w:rFonts w:ascii="Calibri" w:eastAsia="楷体" w:hAnsi="楷体" w:cs="SimSun" w:hint="eastAsia"/>
          <w:b/>
        </w:rPr>
        <w:t xml:space="preserve"> Instructor</w:t>
      </w:r>
      <w:r>
        <w:rPr>
          <w:rFonts w:ascii="Calibri" w:eastAsia="楷体" w:hAnsi="楷体" w:cs="SimSun" w:hint="eastAsia"/>
          <w:b/>
        </w:rPr>
        <w:t>：</w:t>
      </w:r>
    </w:p>
    <w:p w:rsidR="006F1F05" w:rsidRPr="00A577B0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Calibri" w:cs="SimSun"/>
          <w:b/>
        </w:rPr>
      </w:pPr>
      <w:r>
        <w:rPr>
          <w:rFonts w:ascii="Calibri" w:eastAsia="楷体" w:hAnsi="楷体" w:cs="SimSun" w:hint="eastAsia"/>
          <w:b/>
        </w:rPr>
        <w:t>上课班级</w:t>
      </w:r>
      <w:r>
        <w:rPr>
          <w:rFonts w:ascii="Calibri" w:eastAsia="楷体" w:hAnsi="楷体" w:cs="SimSun" w:hint="eastAsia"/>
          <w:b/>
        </w:rPr>
        <w:t xml:space="preserve"> Major</w:t>
      </w:r>
      <w:r>
        <w:rPr>
          <w:rFonts w:ascii="Calibri" w:eastAsia="楷体" w:hAnsi="楷体" w:cs="SimSun" w:hint="eastAsia"/>
          <w:b/>
        </w:rPr>
        <w:t>：</w:t>
      </w:r>
    </w:p>
    <w:p w:rsidR="006F1F05" w:rsidRDefault="006F1F05" w:rsidP="006F1F05">
      <w:pPr>
        <w:rPr>
          <w:rFonts w:ascii="Calibri" w:eastAsia="SimSun" w:hAnsi="Calibri" w:cs="Times New Roman"/>
        </w:rPr>
      </w:pPr>
    </w:p>
    <w:p w:rsidR="006F1F05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Calibri" w:cs="SimSun"/>
          <w:b/>
          <w:szCs w:val="21"/>
        </w:rPr>
      </w:pPr>
      <w:r>
        <w:rPr>
          <w:rFonts w:ascii="Calibri" w:eastAsia="楷体" w:hAnsi="Calibri" w:cs="SimSun"/>
          <w:b/>
        </w:rPr>
        <w:t>1.</w:t>
      </w:r>
      <w:r>
        <w:rPr>
          <w:rFonts w:ascii="Calibri" w:eastAsia="楷体" w:hAnsi="楷体" w:cs="SimSun" w:hint="eastAsia"/>
          <w:b/>
        </w:rPr>
        <w:t>考核内容</w:t>
      </w:r>
      <w:r>
        <w:rPr>
          <w:rFonts w:ascii="Calibri" w:eastAsia="楷体" w:hAnsi="楷体" w:cs="SimSun" w:hint="eastAsia"/>
          <w:b/>
        </w:rPr>
        <w:t xml:space="preserve"> Requirements</w:t>
      </w:r>
    </w:p>
    <w:p w:rsidR="006F1F05" w:rsidRPr="00396231" w:rsidRDefault="006F1F05" w:rsidP="006F1F05">
      <w:pPr>
        <w:rPr>
          <w:rFonts w:ascii="Times New Roman" w:eastAsia="SimSun" w:hAnsi="Times New Roman" w:cs="Times New Roman"/>
          <w:b/>
          <w:u w:val="single"/>
        </w:rPr>
      </w:pPr>
      <w:r w:rsidRPr="00396231">
        <w:rPr>
          <w:rFonts w:ascii="Times New Roman" w:eastAsia="SimSun" w:hAnsi="Times New Roman" w:cs="Times New Roman"/>
          <w:b/>
          <w:u w:val="single"/>
        </w:rPr>
        <w:t>Final</w:t>
      </w:r>
      <w:r>
        <w:rPr>
          <w:rFonts w:ascii="Times New Roman" w:eastAsia="SimSun" w:hAnsi="Times New Roman" w:cs="Times New Roman"/>
          <w:b/>
          <w:u w:val="single"/>
        </w:rPr>
        <w:t xml:space="preserve"> </w:t>
      </w:r>
      <w:r w:rsidRPr="00396231">
        <w:rPr>
          <w:rFonts w:ascii="Times New Roman" w:eastAsia="SimSun" w:hAnsi="Times New Roman" w:cs="Times New Roman"/>
          <w:b/>
          <w:u w:val="single"/>
        </w:rPr>
        <w:t>Project:</w:t>
      </w:r>
      <w:r>
        <w:rPr>
          <w:rFonts w:ascii="Times New Roman" w:eastAsia="SimSun" w:hAnsi="Times New Roman" w:cs="Times New Roman"/>
          <w:b/>
          <w:u w:val="single"/>
        </w:rPr>
        <w:t xml:space="preserve"> </w:t>
      </w:r>
      <w:r w:rsidRPr="00396231">
        <w:rPr>
          <w:rFonts w:ascii="Times New Roman" w:eastAsia="SimSun" w:hAnsi="Times New Roman" w:cs="Times New Roman"/>
          <w:b/>
          <w:u w:val="single"/>
        </w:rPr>
        <w:t>Research</w:t>
      </w:r>
      <w:r>
        <w:rPr>
          <w:rFonts w:ascii="Times New Roman" w:eastAsia="SimSun" w:hAnsi="Times New Roman" w:cs="Times New Roman"/>
          <w:b/>
          <w:u w:val="single"/>
        </w:rPr>
        <w:t xml:space="preserve"> </w:t>
      </w:r>
      <w:r w:rsidRPr="00396231">
        <w:rPr>
          <w:rFonts w:ascii="Times New Roman" w:eastAsia="SimSun" w:hAnsi="Times New Roman" w:cs="Times New Roman"/>
          <w:b/>
          <w:u w:val="single"/>
        </w:rPr>
        <w:t>Essay</w:t>
      </w:r>
      <w:r>
        <w:rPr>
          <w:rFonts w:ascii="Times New Roman" w:eastAsia="SimSun" w:hAnsi="Times New Roman" w:cs="Times New Roman"/>
          <w:b/>
          <w:u w:val="single"/>
        </w:rPr>
        <w:t xml:space="preserve"> </w:t>
      </w:r>
      <w:r w:rsidRPr="00396231">
        <w:rPr>
          <w:rFonts w:ascii="Times New Roman" w:eastAsia="SimSun" w:hAnsi="Times New Roman" w:cs="Times New Roman"/>
          <w:b/>
          <w:u w:val="single"/>
        </w:rPr>
        <w:t>Writing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Each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student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conducts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research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global</w:t>
      </w:r>
      <w:r>
        <w:rPr>
          <w:rFonts w:ascii="Times New Roman" w:hAnsi="Times New Roman" w:cs="Times New Roman"/>
        </w:rPr>
        <w:t xml:space="preserve"> </w:t>
      </w:r>
      <w:r w:rsidRPr="00396231">
        <w:rPr>
          <w:rFonts w:ascii="Times New Roman" w:hAnsi="Times New Roman" w:cs="Times New Roman"/>
        </w:rPr>
        <w:t>warming</w:t>
      </w:r>
      <w:r>
        <w:rPr>
          <w:rFonts w:ascii="Times New Roman" w:hAnsi="Times New Roman" w:cs="Times New Roman"/>
        </w:rPr>
        <w:t xml:space="preserve"> </w:t>
      </w:r>
      <w:r w:rsidRPr="003962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396231">
        <w:rPr>
          <w:rFonts w:ascii="Times New Roman" w:hAnsi="Times New Roman" w:cs="Times New Roman"/>
        </w:rPr>
        <w:t>develops</w:t>
      </w:r>
      <w:r>
        <w:rPr>
          <w:rFonts w:ascii="Times New Roman" w:hAnsi="Times New Roman" w:cs="Times New Roman"/>
        </w:rPr>
        <w:t xml:space="preserve"> </w:t>
      </w:r>
      <w:r w:rsidRPr="003962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396231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396231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essay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by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end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of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semester.</w:t>
      </w:r>
      <w:r>
        <w:rPr>
          <w:rFonts w:ascii="Times New Roman" w:eastAsia="SimSun" w:hAnsi="Times New Roman" w:cs="Times New Roman"/>
        </w:rPr>
        <w:t xml:space="preserve"> 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Step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1: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Do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research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this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topic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in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various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ways.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Step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2: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Read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extensively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and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intensively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this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topic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Step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3: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Decide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research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focus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of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your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essay.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Give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appropriate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title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based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your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research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focus.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Step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4: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Draw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concept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map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of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your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research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focus.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Step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5: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Develop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it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into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research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essay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of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no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less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than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500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words.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Step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6: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List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all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sources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of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materials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that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are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quoted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in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your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essay.</w:t>
      </w:r>
      <w:r>
        <w:rPr>
          <w:rFonts w:ascii="Times New Roman" w:eastAsia="SimSun" w:hAnsi="Times New Roman" w:cs="Times New Roman"/>
        </w:rPr>
        <w:t xml:space="preserve"> </w:t>
      </w:r>
    </w:p>
    <w:p w:rsidR="006F1F05" w:rsidRPr="00396231" w:rsidRDefault="006F1F05" w:rsidP="006F1F05">
      <w:pPr>
        <w:ind w:left="480" w:hangingChars="200" w:hanging="480"/>
        <w:rPr>
          <w:rFonts w:ascii="Times New Roman" w:eastAsia="SimSun" w:hAnsi="Times New Roman" w:cs="Times New Roman"/>
        </w:rPr>
      </w:pPr>
      <w:r w:rsidRPr="00396231">
        <w:rPr>
          <w:rFonts w:ascii="Times New Roman" w:eastAsia="SimSun" w:hAnsi="Times New Roman" w:cs="Times New Roman"/>
        </w:rPr>
        <w:t>Step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7: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format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of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essay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must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comply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with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the</w:t>
      </w:r>
      <w:r>
        <w:rPr>
          <w:rFonts w:ascii="Times New Roman" w:eastAsia="SimSun" w:hAnsi="Times New Roman" w:cs="Times New Roman"/>
        </w:rPr>
        <w:t xml:space="preserve"> </w:t>
      </w:r>
      <w:r w:rsidRPr="00396231">
        <w:rPr>
          <w:rFonts w:ascii="Times New Roman" w:eastAsia="SimSun" w:hAnsi="Times New Roman" w:cs="Times New Roman"/>
        </w:rPr>
        <w:t>template.</w:t>
      </w:r>
    </w:p>
    <w:p w:rsidR="006F1F05" w:rsidRPr="003C2A11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Calibri" w:cs="SimSun"/>
          <w:b/>
        </w:rPr>
      </w:pPr>
    </w:p>
    <w:p w:rsidR="006F1F05" w:rsidRPr="003C2A11" w:rsidRDefault="006F1F05" w:rsidP="006F1F05">
      <w:pPr>
        <w:widowControl/>
        <w:adjustRightInd w:val="0"/>
        <w:snapToGrid w:val="0"/>
        <w:spacing w:line="360" w:lineRule="auto"/>
        <w:jc w:val="left"/>
        <w:rPr>
          <w:rFonts w:eastAsia="楷体" w:hAnsi="楷体" w:cs="SimSun"/>
          <w:b/>
        </w:rPr>
      </w:pPr>
      <w:r w:rsidRPr="001E2A04">
        <w:rPr>
          <w:rFonts w:ascii="Calibri" w:eastAsia="楷体" w:hAnsi="楷体" w:cs="SimSun" w:hint="eastAsia"/>
          <w:b/>
        </w:rPr>
        <w:t>2.</w:t>
      </w:r>
      <w:r>
        <w:rPr>
          <w:rFonts w:ascii="Calibri" w:eastAsia="楷体" w:hAnsi="楷体" w:cs="SimSun" w:hint="eastAsia"/>
          <w:b/>
        </w:rPr>
        <w:t xml:space="preserve"> </w:t>
      </w:r>
      <w:r w:rsidRPr="001E2A04">
        <w:rPr>
          <w:rFonts w:ascii="Calibri" w:eastAsia="楷体" w:hAnsi="楷体" w:cs="SimSun" w:hint="eastAsia"/>
          <w:b/>
        </w:rPr>
        <w:t>评价标准</w:t>
      </w:r>
      <w:r>
        <w:rPr>
          <w:rFonts w:ascii="Calibri" w:eastAsia="楷体" w:hAnsi="楷体" w:cs="SimSun" w:hint="eastAsia"/>
          <w:b/>
        </w:rPr>
        <w:t xml:space="preserve"> Grading criteria</w:t>
      </w:r>
    </w:p>
    <w:p w:rsidR="006F1F05" w:rsidRPr="001978CC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Times New Roman" w:eastAsia="楷体" w:hAnsi="Times New Roman" w:cs="Times New Roman"/>
          <w:sz w:val="21"/>
          <w:szCs w:val="21"/>
        </w:rPr>
      </w:pPr>
      <w:r w:rsidRPr="001978CC">
        <w:rPr>
          <w:rFonts w:ascii="Times New Roman" w:eastAsia="楷体" w:hAnsi="Times New Roman" w:cs="Times New Roman"/>
          <w:sz w:val="21"/>
          <w:szCs w:val="21"/>
        </w:rPr>
        <w:t>The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essay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is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assessed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on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the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following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criteria:</w:t>
      </w:r>
    </w:p>
    <w:p w:rsidR="006F1F05" w:rsidRPr="001978CC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Times New Roman" w:eastAsia="楷体" w:hAnsi="Times New Roman" w:cs="Times New Roman"/>
          <w:sz w:val="21"/>
          <w:szCs w:val="21"/>
        </w:rPr>
      </w:pPr>
      <w:r w:rsidRPr="001978CC">
        <w:rPr>
          <w:rFonts w:ascii="Times New Roman" w:eastAsia="楷体" w:hAnsi="Times New Roman" w:cs="Times New Roman"/>
          <w:sz w:val="21"/>
          <w:szCs w:val="21"/>
        </w:rPr>
        <w:t>1.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Task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Achievement</w:t>
      </w:r>
    </w:p>
    <w:p w:rsidR="006F1F05" w:rsidRPr="001978CC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Times New Roman" w:eastAsia="楷体" w:hAnsi="Times New Roman" w:cs="Times New Roman"/>
          <w:sz w:val="21"/>
          <w:szCs w:val="21"/>
        </w:rPr>
      </w:pPr>
      <w:r w:rsidRPr="001978CC">
        <w:rPr>
          <w:rFonts w:ascii="Times New Roman" w:eastAsia="楷体" w:hAnsi="Times New Roman" w:cs="Times New Roman"/>
          <w:sz w:val="21"/>
          <w:szCs w:val="21"/>
        </w:rPr>
        <w:t>2.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Coherence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and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Cohesion</w:t>
      </w:r>
    </w:p>
    <w:p w:rsidR="006F1F05" w:rsidRPr="001978CC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Times New Roman" w:eastAsia="楷体" w:hAnsi="Times New Roman" w:cs="Times New Roman"/>
          <w:sz w:val="21"/>
          <w:szCs w:val="21"/>
        </w:rPr>
      </w:pPr>
      <w:r w:rsidRPr="001978CC">
        <w:rPr>
          <w:rFonts w:ascii="Times New Roman" w:eastAsia="楷体" w:hAnsi="Times New Roman" w:cs="Times New Roman"/>
          <w:sz w:val="21"/>
          <w:szCs w:val="21"/>
        </w:rPr>
        <w:t>3.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Lexical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Resource</w:t>
      </w:r>
    </w:p>
    <w:p w:rsidR="006F1F05" w:rsidRPr="001978CC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Times New Roman" w:eastAsia="楷体" w:hAnsi="Times New Roman" w:cs="Times New Roman"/>
          <w:sz w:val="21"/>
          <w:szCs w:val="21"/>
        </w:rPr>
      </w:pPr>
      <w:r w:rsidRPr="001978CC">
        <w:rPr>
          <w:rFonts w:ascii="Times New Roman" w:eastAsia="楷体" w:hAnsi="Times New Roman" w:cs="Times New Roman"/>
          <w:sz w:val="21"/>
          <w:szCs w:val="21"/>
        </w:rPr>
        <w:t>4.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Grammatical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Range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and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Accuracy</w:t>
      </w:r>
    </w:p>
    <w:p w:rsidR="006F1F05" w:rsidRPr="001978CC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Times New Roman" w:eastAsia="楷体" w:hAnsi="Times New Roman" w:cs="Times New Roman"/>
          <w:sz w:val="21"/>
          <w:szCs w:val="21"/>
        </w:rPr>
      </w:pPr>
      <w:r w:rsidRPr="001978CC">
        <w:rPr>
          <w:rFonts w:ascii="Times New Roman" w:eastAsia="楷体" w:hAnsi="Times New Roman" w:cs="Times New Roman"/>
          <w:sz w:val="21"/>
          <w:szCs w:val="21"/>
        </w:rPr>
        <w:t>Students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should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note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that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scripts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will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be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penalized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if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they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are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a)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under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the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minimum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word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length,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b)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partly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or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wholly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plagiarized,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c)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not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written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as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full,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connected</w:t>
      </w:r>
      <w:r>
        <w:rPr>
          <w:rFonts w:ascii="Times New Roman" w:eastAsia="楷体" w:hAnsi="Times New Roman" w:cs="Times New Roman"/>
          <w:sz w:val="21"/>
          <w:szCs w:val="21"/>
        </w:rPr>
        <w:t xml:space="preserve"> </w:t>
      </w:r>
      <w:r w:rsidRPr="001978CC">
        <w:rPr>
          <w:rFonts w:ascii="Times New Roman" w:eastAsia="楷体" w:hAnsi="Times New Roman" w:cs="Times New Roman"/>
          <w:sz w:val="21"/>
          <w:szCs w:val="21"/>
        </w:rPr>
        <w:t>text.</w:t>
      </w:r>
    </w:p>
    <w:p w:rsidR="006F1F05" w:rsidRPr="001978CC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Times New Roman" w:eastAsia="楷体" w:hAnsi="Times New Roman" w:cs="Times New Roman"/>
          <w:b/>
          <w:sz w:val="21"/>
          <w:szCs w:val="21"/>
        </w:rPr>
      </w:pPr>
    </w:p>
    <w:p w:rsidR="006F1F05" w:rsidRDefault="006F1F05" w:rsidP="006F1F05">
      <w:pPr>
        <w:widowControl/>
        <w:adjustRightInd w:val="0"/>
        <w:snapToGrid w:val="0"/>
        <w:spacing w:line="360" w:lineRule="auto"/>
        <w:jc w:val="left"/>
        <w:rPr>
          <w:rFonts w:ascii="Calibri" w:eastAsia="楷体" w:hAnsi="Calibri" w:cs="SimSun"/>
          <w:b/>
          <w:szCs w:val="21"/>
        </w:rPr>
      </w:pPr>
      <w:r>
        <w:rPr>
          <w:rFonts w:ascii="Calibri" w:eastAsia="楷体" w:hAnsi="Calibri" w:cs="SimSun" w:hint="eastAsia"/>
          <w:b/>
        </w:rPr>
        <w:t>3</w:t>
      </w:r>
      <w:r>
        <w:rPr>
          <w:rFonts w:ascii="Calibri" w:eastAsia="楷体" w:hAnsi="Calibri" w:cs="SimSun"/>
          <w:b/>
        </w:rPr>
        <w:t>.</w:t>
      </w:r>
      <w:r>
        <w:rPr>
          <w:rFonts w:ascii="Calibri" w:eastAsia="楷体" w:hAnsi="楷体" w:cs="SimSun" w:hint="eastAsia"/>
          <w:b/>
        </w:rPr>
        <w:t>成绩评定</w:t>
      </w:r>
      <w:r>
        <w:rPr>
          <w:rFonts w:ascii="Calibri" w:eastAsia="楷体" w:hAnsi="楷体" w:cs="SimSun" w:hint="eastAsia"/>
          <w:b/>
        </w:rPr>
        <w:t xml:space="preserve"> Final assessment</w:t>
      </w:r>
    </w:p>
    <w:p w:rsidR="006F1F05" w:rsidRPr="00956214" w:rsidRDefault="006F1F05" w:rsidP="006F1F05">
      <w:pPr>
        <w:pStyle w:val="Default"/>
        <w:rPr>
          <w:rFonts w:eastAsia="宋体e眠副浡渀."/>
          <w:color w:val="auto"/>
          <w:sz w:val="21"/>
          <w:szCs w:val="21"/>
        </w:rPr>
      </w:pPr>
      <w:r>
        <w:rPr>
          <w:rFonts w:eastAsia="宋体e眠副浡渀."/>
          <w:color w:val="auto"/>
          <w:sz w:val="21"/>
          <w:szCs w:val="21"/>
        </w:rPr>
        <w:t>Proportion o</w:t>
      </w:r>
      <w:r w:rsidRPr="00956214">
        <w:rPr>
          <w:rFonts w:eastAsia="宋体e眠副浡渀."/>
          <w:color w:val="auto"/>
          <w:sz w:val="21"/>
          <w:szCs w:val="21"/>
        </w:rPr>
        <w:t>f</w:t>
      </w:r>
      <w:r>
        <w:rPr>
          <w:rFonts w:eastAsia="宋体e眠副浡渀."/>
          <w:color w:val="auto"/>
          <w:sz w:val="21"/>
          <w:szCs w:val="21"/>
        </w:rPr>
        <w:t xml:space="preserve"> </w:t>
      </w:r>
      <w:r w:rsidRPr="00956214">
        <w:rPr>
          <w:rFonts w:eastAsia="宋体e眠副浡渀."/>
          <w:bCs/>
          <w:color w:val="auto"/>
          <w:sz w:val="21"/>
          <w:szCs w:val="21"/>
        </w:rPr>
        <w:t>Final</w:t>
      </w:r>
      <w:r>
        <w:rPr>
          <w:rFonts w:eastAsia="宋体e眠副浡渀.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/>
          <w:bCs/>
          <w:color w:val="auto"/>
          <w:sz w:val="21"/>
          <w:szCs w:val="21"/>
        </w:rPr>
        <w:t>Exam</w:t>
      </w:r>
      <w:r>
        <w:rPr>
          <w:rFonts w:eastAsia="宋体e眠副浡渀.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/>
          <w:bCs/>
          <w:color w:val="auto"/>
          <w:sz w:val="21"/>
          <w:szCs w:val="21"/>
        </w:rPr>
        <w:t>Score:</w:t>
      </w:r>
      <w:r>
        <w:rPr>
          <w:rFonts w:eastAsia="宋体e眠副浡渀.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/>
          <w:bCs/>
          <w:color w:val="auto"/>
          <w:sz w:val="21"/>
          <w:szCs w:val="21"/>
        </w:rPr>
        <w:t>60%</w:t>
      </w:r>
      <w:r>
        <w:rPr>
          <w:rFonts w:eastAsia="宋体e眠副浡渀.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(final</w:t>
      </w:r>
      <w:r>
        <w:rPr>
          <w:rFonts w:eastAsia="宋体e眠副浡渀." w:hint="eastAsia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essay)</w:t>
      </w:r>
    </w:p>
    <w:p w:rsidR="006F1F05" w:rsidRPr="00956214" w:rsidRDefault="006F1F05" w:rsidP="006F1F05">
      <w:pPr>
        <w:pStyle w:val="Default"/>
        <w:rPr>
          <w:rFonts w:eastAsia="宋体e眠副浡渀."/>
          <w:color w:val="auto"/>
          <w:sz w:val="21"/>
          <w:szCs w:val="21"/>
        </w:rPr>
      </w:pPr>
      <w:r w:rsidRPr="00956214">
        <w:rPr>
          <w:rFonts w:eastAsia="宋体e眠副浡渀."/>
          <w:color w:val="auto"/>
          <w:sz w:val="21"/>
          <w:szCs w:val="21"/>
        </w:rPr>
        <w:t>Proportion</w:t>
      </w:r>
      <w:r>
        <w:rPr>
          <w:rFonts w:eastAsia="宋体e眠副浡渀."/>
          <w:color w:val="auto"/>
          <w:sz w:val="21"/>
          <w:szCs w:val="21"/>
        </w:rPr>
        <w:t xml:space="preserve"> </w:t>
      </w:r>
      <w:r w:rsidRPr="00956214">
        <w:rPr>
          <w:rFonts w:eastAsia="宋体e眠副浡渀."/>
          <w:color w:val="auto"/>
          <w:sz w:val="21"/>
          <w:szCs w:val="21"/>
        </w:rPr>
        <w:t>of</w:t>
      </w:r>
      <w:r>
        <w:rPr>
          <w:rFonts w:eastAsia="宋体e眠副浡渀."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Semester</w:t>
      </w:r>
      <w:r>
        <w:rPr>
          <w:rFonts w:eastAsia="宋体e眠副浡渀.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/>
          <w:bCs/>
          <w:color w:val="auto"/>
          <w:sz w:val="21"/>
          <w:szCs w:val="21"/>
        </w:rPr>
        <w:t>Score:</w:t>
      </w:r>
      <w:r>
        <w:rPr>
          <w:rFonts w:eastAsia="宋体e眠副浡渀.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/>
          <w:bCs/>
          <w:color w:val="auto"/>
          <w:sz w:val="21"/>
          <w:szCs w:val="21"/>
        </w:rPr>
        <w:t>40%</w:t>
      </w:r>
      <w:r>
        <w:rPr>
          <w:rFonts w:eastAsia="宋体e眠副浡渀." w:hint="eastAsia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(attendance,</w:t>
      </w:r>
      <w:r>
        <w:rPr>
          <w:rFonts w:eastAsia="宋体e眠副浡渀." w:hint="eastAsia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quizzes,</w:t>
      </w:r>
      <w:r>
        <w:rPr>
          <w:rFonts w:eastAsia="宋体e眠副浡渀." w:hint="eastAsia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projects,</w:t>
      </w:r>
      <w:r>
        <w:rPr>
          <w:rFonts w:eastAsia="宋体e眠副浡渀." w:hint="eastAsia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presentations,</w:t>
      </w:r>
      <w:r>
        <w:rPr>
          <w:rFonts w:eastAsia="宋体e眠副浡渀." w:hint="eastAsia"/>
          <w:bCs/>
          <w:color w:val="auto"/>
          <w:sz w:val="21"/>
          <w:szCs w:val="21"/>
        </w:rPr>
        <w:t xml:space="preserve"> </w:t>
      </w:r>
      <w:r w:rsidRPr="00956214">
        <w:rPr>
          <w:rFonts w:eastAsia="宋体e眠副浡渀." w:hint="eastAsia"/>
          <w:bCs/>
          <w:color w:val="auto"/>
          <w:sz w:val="21"/>
          <w:szCs w:val="21"/>
        </w:rPr>
        <w:t>...)</w:t>
      </w:r>
    </w:p>
    <w:p w:rsidR="006F1F05" w:rsidRDefault="006F1F05" w:rsidP="006F1F05">
      <w:pPr>
        <w:pageBreakBefore/>
        <w:rPr>
          <w:rFonts w:eastAsia="楷体"/>
          <w:sz w:val="30"/>
          <w:szCs w:val="30"/>
        </w:rPr>
      </w:pPr>
      <w:r>
        <w:rPr>
          <w:rFonts w:eastAsia="楷体" w:hint="eastAsia"/>
          <w:sz w:val="30"/>
          <w:szCs w:val="30"/>
        </w:rPr>
        <w:lastRenderedPageBreak/>
        <w:t>Essay Writing Template</w:t>
      </w:r>
      <w:r>
        <w:rPr>
          <w:rFonts w:eastAsia="楷体" w:hint="eastAsia"/>
          <w:sz w:val="30"/>
          <w:szCs w:val="30"/>
        </w:rPr>
        <w:t>：</w:t>
      </w:r>
    </w:p>
    <w:tbl>
      <w:tblPr>
        <w:tblW w:w="5000" w:type="pct"/>
        <w:jc w:val="center"/>
        <w:tblLook w:val="04A0"/>
      </w:tblPr>
      <w:tblGrid>
        <w:gridCol w:w="8522"/>
      </w:tblGrid>
      <w:tr w:rsidR="006F1F05" w:rsidTr="006540EF">
        <w:trPr>
          <w:trHeight w:val="2880"/>
          <w:jc w:val="center"/>
        </w:trPr>
        <w:tc>
          <w:tcPr>
            <w:tcW w:w="5000" w:type="pct"/>
          </w:tcPr>
          <w:p w:rsidR="006F1F05" w:rsidRDefault="006F1F05" w:rsidP="006540EF">
            <w:pPr>
              <w:pStyle w:val="a3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caps/>
                  <w:kern w:val="2"/>
                  <w:sz w:val="21"/>
                  <w:szCs w:val="24"/>
                </w:rPr>
                <w:alias w:val="公司"/>
                <w:id w:val="15524243"/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Theme="majorHAnsi" w:eastAsiaTheme="majorEastAsia" w:hAnsiTheme="majorHAnsi" w:cstheme="majorBidi"/>
                    <w:b/>
                    <w:caps/>
                    <w:kern w:val="2"/>
                    <w:sz w:val="21"/>
                    <w:szCs w:val="24"/>
                  </w:rPr>
                  <w:t xml:space="preserve">     </w:t>
                </w:r>
              </w:sdtContent>
            </w:sdt>
          </w:p>
        </w:tc>
      </w:tr>
      <w:tr w:rsidR="006F1F05" w:rsidTr="006540EF">
        <w:trPr>
          <w:trHeight w:val="1440"/>
          <w:jc w:val="center"/>
        </w:trPr>
        <w:sdt>
          <w:sdtPr>
            <w:rPr>
              <w:rFonts w:asciiTheme="majorHAnsi" w:eastAsiaTheme="majorEastAsia" w:hAnsiTheme="majorHAnsi" w:cstheme="majorBidi"/>
              <w:sz w:val="80"/>
              <w:szCs w:val="80"/>
            </w:rPr>
            <w:alias w:val="标题"/>
            <w:id w:val="15524250"/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6F1F05" w:rsidRDefault="006F1F05" w:rsidP="006540EF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 xml:space="preserve">     </w:t>
                </w:r>
              </w:p>
            </w:tc>
          </w:sdtContent>
        </w:sdt>
      </w:tr>
      <w:tr w:rsidR="006F1F05" w:rsidTr="006540EF">
        <w:trPr>
          <w:trHeight w:val="720"/>
          <w:jc w:val="center"/>
        </w:trPr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副标题"/>
            <w:id w:val="15524255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6F1F05" w:rsidRDefault="006F1F05" w:rsidP="006540EF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 xml:space="preserve">     </w:t>
                </w:r>
              </w:p>
            </w:tc>
          </w:sdtContent>
        </w:sdt>
      </w:tr>
      <w:tr w:rsidR="006F1F05" w:rsidTr="006540EF">
        <w:trPr>
          <w:trHeight w:val="360"/>
          <w:jc w:val="center"/>
        </w:trPr>
        <w:tc>
          <w:tcPr>
            <w:tcW w:w="5000" w:type="pct"/>
            <w:vAlign w:val="center"/>
          </w:tcPr>
          <w:p w:rsidR="006F1F05" w:rsidRDefault="006F1F05" w:rsidP="006540EF">
            <w:pPr>
              <w:pStyle w:val="a3"/>
              <w:jc w:val="center"/>
            </w:pPr>
          </w:p>
        </w:tc>
      </w:tr>
      <w:tr w:rsidR="006F1F05" w:rsidTr="006540EF">
        <w:trPr>
          <w:trHeight w:val="360"/>
          <w:jc w:val="center"/>
        </w:trPr>
        <w:tc>
          <w:tcPr>
            <w:tcW w:w="5000" w:type="pct"/>
            <w:vAlign w:val="center"/>
          </w:tcPr>
          <w:p w:rsidR="006F1F05" w:rsidRPr="006450AD" w:rsidRDefault="006F1F05" w:rsidP="006540EF">
            <w:pPr>
              <w:pStyle w:val="a3"/>
              <w:jc w:val="center"/>
              <w:rPr>
                <w:b/>
                <w:bCs/>
                <w:sz w:val="36"/>
                <w:szCs w:val="36"/>
              </w:rPr>
            </w:pPr>
            <w:r w:rsidRPr="006450AD">
              <w:rPr>
                <w:rFonts w:hint="eastAsia"/>
                <w:b/>
                <w:sz w:val="36"/>
                <w:szCs w:val="36"/>
              </w:rPr>
              <w:t>20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6450AD">
              <w:rPr>
                <w:rFonts w:hint="eastAsia"/>
                <w:b/>
                <w:sz w:val="36"/>
                <w:szCs w:val="36"/>
              </w:rPr>
              <w:t>~20</w:t>
            </w:r>
            <w:r>
              <w:rPr>
                <w:rFonts w:hint="eastAsia"/>
                <w:b/>
                <w:sz w:val="36"/>
                <w:szCs w:val="36"/>
              </w:rPr>
              <w:t xml:space="preserve">   </w:t>
            </w:r>
            <w:r w:rsidRPr="006450AD">
              <w:rPr>
                <w:rFonts w:hint="eastAsia"/>
                <w:b/>
                <w:sz w:val="36"/>
                <w:szCs w:val="36"/>
              </w:rPr>
              <w:t>学年</w:t>
            </w: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6450AD">
              <w:rPr>
                <w:rFonts w:hint="eastAsia"/>
                <w:b/>
                <w:sz w:val="36"/>
                <w:szCs w:val="36"/>
              </w:rPr>
              <w:t>第</w:t>
            </w:r>
            <w:r>
              <w:rPr>
                <w:rFonts w:hint="eastAsia"/>
                <w:b/>
                <w:sz w:val="36"/>
                <w:szCs w:val="36"/>
              </w:rPr>
              <w:t xml:space="preserve">   </w:t>
            </w:r>
            <w:r w:rsidRPr="006450AD">
              <w:rPr>
                <w:rFonts w:hint="eastAsia"/>
                <w:b/>
                <w:sz w:val="36"/>
                <w:szCs w:val="36"/>
              </w:rPr>
              <w:t>学期</w:t>
            </w:r>
          </w:p>
          <w:p w:rsidR="006F1F05" w:rsidRDefault="006F1F05" w:rsidP="006540EF">
            <w:pPr>
              <w:pStyle w:val="a3"/>
              <w:jc w:val="center"/>
              <w:rPr>
                <w:b/>
                <w:bCs/>
                <w:sz w:val="30"/>
                <w:szCs w:val="30"/>
              </w:rPr>
            </w:pPr>
          </w:p>
          <w:p w:rsidR="006F1F05" w:rsidRDefault="006F1F05" w:rsidP="006540EF">
            <w:pPr>
              <w:pStyle w:val="a3"/>
              <w:jc w:val="center"/>
              <w:rPr>
                <w:b/>
                <w:bCs/>
                <w:sz w:val="30"/>
                <w:szCs w:val="30"/>
              </w:rPr>
            </w:pPr>
          </w:p>
          <w:p w:rsidR="006F1F05" w:rsidRDefault="006F1F05" w:rsidP="006540EF">
            <w:pPr>
              <w:pStyle w:val="a3"/>
              <w:rPr>
                <w:b/>
                <w:bCs/>
                <w:sz w:val="30"/>
                <w:szCs w:val="30"/>
              </w:rPr>
            </w:pPr>
          </w:p>
          <w:p w:rsidR="006F1F05" w:rsidRDefault="006F1F05" w:rsidP="006540EF">
            <w:pPr>
              <w:pStyle w:val="a3"/>
              <w:spacing w:line="48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</w:rPr>
              <w:t>姓名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Name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hint="eastAsia"/>
                <w:b/>
                <w:bCs/>
                <w:sz w:val="30"/>
                <w:szCs w:val="30"/>
              </w:rPr>
              <w:t>____________________________________</w:t>
            </w:r>
          </w:p>
          <w:p w:rsidR="006F1F05" w:rsidRPr="006450AD" w:rsidRDefault="006F1F05" w:rsidP="006540EF">
            <w:pPr>
              <w:pStyle w:val="a3"/>
              <w:spacing w:line="48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English Name: __________________________________</w:t>
            </w:r>
          </w:p>
          <w:p w:rsidR="006F1F05" w:rsidRPr="006450AD" w:rsidRDefault="006F1F05" w:rsidP="006540EF">
            <w:pPr>
              <w:pStyle w:val="a3"/>
              <w:spacing w:line="48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</w:t>
            </w:r>
            <w:r w:rsidRPr="00BB6ED8">
              <w:rPr>
                <w:rFonts w:hint="eastAsia"/>
                <w:b/>
                <w:bCs/>
                <w:sz w:val="30"/>
                <w:szCs w:val="30"/>
              </w:rPr>
              <w:t>学号</w:t>
            </w:r>
            <w:r>
              <w:rPr>
                <w:rFonts w:hint="eastAsia"/>
                <w:b/>
                <w:bCs/>
                <w:sz w:val="30"/>
                <w:szCs w:val="30"/>
              </w:rPr>
              <w:t>Student ID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hint="eastAsia"/>
                <w:b/>
                <w:bCs/>
                <w:sz w:val="30"/>
                <w:szCs w:val="30"/>
              </w:rPr>
              <w:t>_______________________________</w:t>
            </w:r>
          </w:p>
          <w:p w:rsidR="006F1F05" w:rsidRPr="006450AD" w:rsidRDefault="006F1F05" w:rsidP="006540EF">
            <w:pPr>
              <w:pStyle w:val="a3"/>
              <w:spacing w:line="480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</w:rPr>
              <w:t>专业班级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Major &amp; Class</w:t>
            </w:r>
            <w:r>
              <w:rPr>
                <w:rFonts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hint="eastAsia"/>
                <w:b/>
                <w:bCs/>
                <w:sz w:val="30"/>
                <w:szCs w:val="30"/>
              </w:rPr>
              <w:t>______________________</w:t>
            </w:r>
          </w:p>
        </w:tc>
      </w:tr>
      <w:tr w:rsidR="006F1F05" w:rsidTr="006540EF">
        <w:trPr>
          <w:trHeight w:val="360"/>
          <w:jc w:val="center"/>
        </w:trPr>
        <w:tc>
          <w:tcPr>
            <w:tcW w:w="5000" w:type="pct"/>
            <w:vAlign w:val="center"/>
          </w:tcPr>
          <w:p w:rsidR="006F1F05" w:rsidRPr="00BB6ED8" w:rsidRDefault="006F1F05" w:rsidP="006540EF">
            <w:pPr>
              <w:pStyle w:val="a3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</w:rPr>
              <w:t>完成日期</w:t>
            </w:r>
            <w:r>
              <w:rPr>
                <w:rFonts w:hint="eastAsia"/>
                <w:b/>
                <w:bCs/>
                <w:sz w:val="30"/>
                <w:szCs w:val="30"/>
              </w:rPr>
              <w:t>Date: __________________________________</w:t>
            </w:r>
          </w:p>
        </w:tc>
      </w:tr>
    </w:tbl>
    <w:p w:rsidR="006F1F05" w:rsidRDefault="006F1F05" w:rsidP="006F1F05">
      <w:r>
        <w:t xml:space="preserve"> </w:t>
      </w: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8522"/>
      </w:tblGrid>
      <w:tr w:rsidR="006F1F05" w:rsidTr="006540EF">
        <w:sdt>
          <w:sdtPr>
            <w:alias w:val="摘要"/>
            <w:id w:val="8276291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000" w:type="pct"/>
              </w:tcPr>
              <w:p w:rsidR="006F1F05" w:rsidRDefault="006F1F05" w:rsidP="006540EF">
                <w:pPr>
                  <w:pStyle w:val="a3"/>
                </w:pPr>
                <w:r>
                  <w:t xml:space="preserve">     </w:t>
                </w:r>
              </w:p>
            </w:tc>
          </w:sdtContent>
        </w:sdt>
      </w:tr>
    </w:tbl>
    <w:p w:rsidR="006F1F05" w:rsidRPr="00605D22" w:rsidRDefault="006F1F05" w:rsidP="006F1F05">
      <w:pPr>
        <w:pageBreakBefore/>
        <w:widowControl/>
        <w:jc w:val="center"/>
        <w:rPr>
          <w:rFonts w:ascii="Times New Roman" w:hAnsi="Times New Roman" w:cs="Times New Roman"/>
          <w:b/>
        </w:rPr>
      </w:pPr>
      <w:r w:rsidRPr="00605D22">
        <w:rPr>
          <w:rFonts w:ascii="Times New Roman" w:hAnsi="Times New Roman" w:cs="Times New Roman" w:hint="eastAsia"/>
          <w:b/>
        </w:rPr>
        <w:t>Title</w:t>
      </w:r>
      <w:r>
        <w:rPr>
          <w:rFonts w:ascii="Times New Roman" w:hAnsi="Times New Roman" w:cs="Times New Roman" w:hint="eastAsia"/>
          <w:b/>
        </w:rPr>
        <w:t xml:space="preserve"> </w:t>
      </w:r>
      <w:r w:rsidRPr="00605D22">
        <w:rPr>
          <w:rFonts w:ascii="Times New Roman" w:hAnsi="Times New Roman" w:cs="Times New Roman" w:hint="eastAsia"/>
          <w:b/>
        </w:rPr>
        <w:t>of</w:t>
      </w:r>
      <w:r>
        <w:rPr>
          <w:rFonts w:ascii="Times New Roman" w:hAnsi="Times New Roman" w:cs="Times New Roman" w:hint="eastAsia"/>
          <w:b/>
        </w:rPr>
        <w:t xml:space="preserve"> </w:t>
      </w:r>
      <w:r w:rsidRPr="00605D22">
        <w:rPr>
          <w:rFonts w:ascii="Times New Roman" w:hAnsi="Times New Roman" w:cs="Times New Roman" w:hint="eastAsia"/>
          <w:b/>
        </w:rPr>
        <w:t>the</w:t>
      </w:r>
      <w:r>
        <w:rPr>
          <w:rFonts w:ascii="Times New Roman" w:hAnsi="Times New Roman" w:cs="Times New Roman" w:hint="eastAsia"/>
          <w:b/>
        </w:rPr>
        <w:t xml:space="preserve"> </w:t>
      </w:r>
      <w:r w:rsidRPr="00605D22">
        <w:rPr>
          <w:rFonts w:ascii="Times New Roman" w:hAnsi="Times New Roman" w:cs="Times New Roman" w:hint="eastAsia"/>
          <w:b/>
        </w:rPr>
        <w:t>Research</w:t>
      </w:r>
      <w:r>
        <w:rPr>
          <w:rFonts w:ascii="Times New Roman" w:hAnsi="Times New Roman" w:cs="Times New Roman" w:hint="eastAsia"/>
          <w:b/>
        </w:rPr>
        <w:t xml:space="preserve"> </w:t>
      </w:r>
      <w:r w:rsidRPr="00605D22">
        <w:rPr>
          <w:rFonts w:ascii="Times New Roman" w:hAnsi="Times New Roman" w:cs="Times New Roman" w:hint="eastAsia"/>
          <w:b/>
        </w:rPr>
        <w:t>Essay</w:t>
      </w:r>
    </w:p>
    <w:p w:rsidR="006F1F05" w:rsidRPr="00396231" w:rsidRDefault="006F1F05" w:rsidP="006F1F05">
      <w:pPr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>Abstract</w:t>
      </w:r>
      <w:r w:rsidRPr="00396231">
        <w:rPr>
          <w:rFonts w:ascii="Times New Roman" w:hAnsi="Times New Roman" w:cs="Times New Roman"/>
          <w:sz w:val="21"/>
          <w:szCs w:val="21"/>
        </w:rPr>
        <w:t>：</w:t>
      </w:r>
      <w:r w:rsidRPr="00396231">
        <w:rPr>
          <w:rFonts w:ascii="Times New Roman" w:hAnsi="Times New Roman" w:cs="Times New Roman"/>
          <w:i/>
          <w:sz w:val="21"/>
          <w:szCs w:val="21"/>
        </w:rPr>
        <w:t>Introduce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focus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and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main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findings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research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essay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here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with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no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more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than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50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words.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Follow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format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required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and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shown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here.</w:t>
      </w:r>
    </w:p>
    <w:p w:rsidR="006F1F05" w:rsidRPr="00396231" w:rsidRDefault="006F1F05" w:rsidP="006F1F05">
      <w:pPr>
        <w:rPr>
          <w:rFonts w:ascii="Times New Roman" w:hAnsi="Times New Roman" w:cs="Times New Roman"/>
          <w:sz w:val="21"/>
          <w:szCs w:val="21"/>
        </w:rPr>
      </w:pPr>
    </w:p>
    <w:p w:rsidR="006F1F05" w:rsidRPr="00396231" w:rsidRDefault="006F1F05" w:rsidP="006F1F05">
      <w:pPr>
        <w:rPr>
          <w:rFonts w:ascii="Times New Roman" w:hAnsi="Times New Roman" w:cs="Times New Roman"/>
          <w:i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>Keywords</w:t>
      </w:r>
      <w:r w:rsidRPr="00396231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List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3-5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keywords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that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can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reflect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focus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research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essay.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Use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commas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between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keywords.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Follow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format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required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and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shown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here.</w:t>
      </w:r>
    </w:p>
    <w:p w:rsidR="006F1F05" w:rsidRPr="00396231" w:rsidRDefault="006F1F05" w:rsidP="006F1F05">
      <w:pPr>
        <w:rPr>
          <w:rFonts w:ascii="Times New Roman" w:hAnsi="Times New Roman" w:cs="Times New Roman"/>
          <w:sz w:val="21"/>
          <w:szCs w:val="21"/>
        </w:rPr>
      </w:pPr>
    </w:p>
    <w:p w:rsidR="006F1F05" w:rsidRPr="00396231" w:rsidRDefault="006F1F05" w:rsidP="006F1F05">
      <w:pPr>
        <w:rPr>
          <w:rFonts w:ascii="Times New Roman" w:hAnsi="Times New Roman" w:cs="Times New Roman"/>
          <w:b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>Concept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Map</w:t>
      </w:r>
    </w:p>
    <w:p w:rsidR="006F1F05" w:rsidRPr="00396231" w:rsidRDefault="006F1F05" w:rsidP="006F1F05">
      <w:pPr>
        <w:rPr>
          <w:rFonts w:ascii="Times New Roman" w:hAnsi="Times New Roman" w:cs="Times New Roman"/>
          <w:i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ab/>
      </w:r>
      <w:r w:rsidRPr="00396231">
        <w:rPr>
          <w:rFonts w:ascii="Times New Roman" w:hAnsi="Times New Roman" w:cs="Times New Roman"/>
          <w:i/>
          <w:sz w:val="21"/>
          <w:szCs w:val="21"/>
        </w:rPr>
        <w:t>Arrange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your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concept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map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under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this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section.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can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screen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shot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from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PPT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slide.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Make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sure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concept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map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brief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and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informative.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should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include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all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key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points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essay.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Use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phrases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instead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sentences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concept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map.</w:t>
      </w:r>
    </w:p>
    <w:p w:rsidR="006F1F05" w:rsidRPr="00396231" w:rsidRDefault="006F1F05" w:rsidP="006F1F05">
      <w:pPr>
        <w:jc w:val="left"/>
        <w:rPr>
          <w:rFonts w:ascii="Times New Roman" w:hAnsi="Times New Roman" w:cs="Times New Roman"/>
          <w:b/>
          <w:sz w:val="21"/>
          <w:szCs w:val="21"/>
        </w:rPr>
      </w:pPr>
    </w:p>
    <w:p w:rsidR="006F1F05" w:rsidRPr="00396231" w:rsidRDefault="006F1F05" w:rsidP="006F1F05">
      <w:pPr>
        <w:jc w:val="left"/>
        <w:rPr>
          <w:rFonts w:ascii="Times New Roman" w:hAnsi="Times New Roman" w:cs="Times New Roman"/>
          <w:b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>Body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of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the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Research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Essay</w:t>
      </w:r>
    </w:p>
    <w:p w:rsidR="006F1F05" w:rsidRPr="00396231" w:rsidRDefault="006F1F05" w:rsidP="006F1F05">
      <w:pPr>
        <w:rPr>
          <w:rFonts w:ascii="Times New Roman" w:hAnsi="Times New Roman" w:cs="Times New Roman"/>
          <w:i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ab/>
      </w:r>
      <w:r w:rsidRPr="00396231">
        <w:rPr>
          <w:rFonts w:ascii="Times New Roman" w:hAnsi="Times New Roman" w:cs="Times New Roman"/>
          <w:i/>
          <w:sz w:val="21"/>
          <w:szCs w:val="21"/>
        </w:rPr>
        <w:t>This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part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body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part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research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essay.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Develop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into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research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essay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</w:t>
      </w:r>
      <w:r w:rsidRPr="00396231">
        <w:rPr>
          <w:rFonts w:ascii="Times New Roman" w:hAnsi="Times New Roman" w:cs="Times New Roman"/>
          <w:b/>
          <w:i/>
          <w:sz w:val="21"/>
          <w:szCs w:val="21"/>
          <w:u w:val="single"/>
        </w:rPr>
        <w:t>no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</w:t>
      </w:r>
      <w:r w:rsidRPr="00396231">
        <w:rPr>
          <w:rFonts w:ascii="Times New Roman" w:hAnsi="Times New Roman" w:cs="Times New Roman"/>
          <w:b/>
          <w:i/>
          <w:sz w:val="21"/>
          <w:szCs w:val="21"/>
          <w:u w:val="single"/>
        </w:rPr>
        <w:t>less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</w:t>
      </w:r>
      <w:r w:rsidRPr="00396231">
        <w:rPr>
          <w:rFonts w:ascii="Times New Roman" w:hAnsi="Times New Roman" w:cs="Times New Roman"/>
          <w:b/>
          <w:i/>
          <w:sz w:val="21"/>
          <w:szCs w:val="21"/>
          <w:u w:val="single"/>
        </w:rPr>
        <w:t>than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</w:t>
      </w:r>
      <w:r w:rsidRPr="00396231">
        <w:rPr>
          <w:rFonts w:ascii="Times New Roman" w:hAnsi="Times New Roman" w:cs="Times New Roman"/>
          <w:b/>
          <w:i/>
          <w:sz w:val="21"/>
          <w:szCs w:val="21"/>
          <w:u w:val="single"/>
        </w:rPr>
        <w:t>500</w:t>
      </w:r>
      <w:r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</w:t>
      </w:r>
      <w:r w:rsidRPr="00396231">
        <w:rPr>
          <w:rFonts w:ascii="Times New Roman" w:hAnsi="Times New Roman" w:cs="Times New Roman"/>
          <w:b/>
          <w:i/>
          <w:sz w:val="21"/>
          <w:szCs w:val="21"/>
          <w:u w:val="single"/>
        </w:rPr>
        <w:t>words</w:t>
      </w:r>
      <w:r w:rsidRPr="00396231">
        <w:rPr>
          <w:rFonts w:ascii="Times New Roman" w:hAnsi="Times New Roman" w:cs="Times New Roman"/>
          <w:i/>
          <w:sz w:val="21"/>
          <w:szCs w:val="21"/>
        </w:rPr>
        <w:t>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should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in-depth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and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in-detail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illustration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research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focus.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Each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student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must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read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assessment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criteria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before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and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after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writing.</w:t>
      </w:r>
    </w:p>
    <w:p w:rsidR="006F1F05" w:rsidRPr="00396231" w:rsidRDefault="006F1F05" w:rsidP="006F1F05">
      <w:pPr>
        <w:ind w:firstLine="420"/>
        <w:rPr>
          <w:rFonts w:ascii="Times New Roman" w:hAnsi="Times New Roman" w:cs="Times New Roman"/>
          <w:b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>Scripts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are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assessed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on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the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following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b/>
          <w:sz w:val="21"/>
          <w:szCs w:val="21"/>
        </w:rPr>
        <w:t>criteria: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F1F05" w:rsidRPr="00396231" w:rsidRDefault="006F1F05" w:rsidP="006F1F05">
      <w:pPr>
        <w:ind w:firstLineChars="150" w:firstLine="315"/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sz w:val="21"/>
          <w:szCs w:val="21"/>
        </w:rPr>
        <w:t>•Coherence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Cohesion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F1F05" w:rsidRPr="00396231" w:rsidRDefault="006F1F05" w:rsidP="006F1F05">
      <w:pPr>
        <w:ind w:firstLineChars="150" w:firstLine="315"/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sz w:val="21"/>
          <w:szCs w:val="21"/>
        </w:rPr>
        <w:t>•Lexical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Resource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F1F05" w:rsidRPr="00396231" w:rsidRDefault="006F1F05" w:rsidP="006F1F05">
      <w:pPr>
        <w:ind w:firstLineChars="150" w:firstLine="315"/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sz w:val="21"/>
          <w:szCs w:val="21"/>
        </w:rPr>
        <w:t>•Grammatical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Range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Accuracy</w:t>
      </w:r>
    </w:p>
    <w:p w:rsidR="006F1F05" w:rsidRPr="00396231" w:rsidRDefault="006F1F05" w:rsidP="006F1F05">
      <w:pPr>
        <w:ind w:firstLine="360"/>
        <w:rPr>
          <w:rFonts w:ascii="Times New Roman" w:hAnsi="Times New Roman" w:cs="Times New Roman"/>
          <w:i/>
          <w:sz w:val="21"/>
          <w:szCs w:val="21"/>
        </w:rPr>
      </w:pPr>
      <w:r w:rsidRPr="00396231">
        <w:rPr>
          <w:rFonts w:ascii="Times New Roman" w:hAnsi="Times New Roman" w:cs="Times New Roman"/>
          <w:i/>
          <w:sz w:val="21"/>
          <w:szCs w:val="21"/>
        </w:rPr>
        <w:t>Students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should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note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that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scripts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will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penalized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they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are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a)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under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minimum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word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length,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b)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partly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or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wholly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plagiarized,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c)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not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written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full,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connected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text.</w:t>
      </w:r>
    </w:p>
    <w:p w:rsidR="006F1F05" w:rsidRPr="00396231" w:rsidRDefault="006F1F05" w:rsidP="006F1F05">
      <w:pPr>
        <w:rPr>
          <w:rFonts w:ascii="Times New Roman" w:hAnsi="Times New Roman" w:cs="Times New Roman"/>
          <w:b/>
          <w:sz w:val="21"/>
          <w:szCs w:val="21"/>
        </w:rPr>
      </w:pPr>
      <w:r w:rsidRPr="00396231">
        <w:rPr>
          <w:rFonts w:ascii="Times New Roman" w:hAnsi="Times New Roman" w:cs="Times New Roman"/>
          <w:b/>
          <w:sz w:val="21"/>
          <w:szCs w:val="21"/>
        </w:rPr>
        <w:t>References</w:t>
      </w:r>
    </w:p>
    <w:p w:rsidR="006F1F05" w:rsidRPr="00396231" w:rsidRDefault="006F1F05" w:rsidP="006F1F05">
      <w:pPr>
        <w:ind w:firstLine="420"/>
        <w:rPr>
          <w:rFonts w:ascii="Times New Roman" w:hAnsi="Times New Roman" w:cs="Times New Roman"/>
          <w:i/>
          <w:sz w:val="21"/>
          <w:szCs w:val="21"/>
        </w:rPr>
      </w:pPr>
      <w:r w:rsidRPr="00396231">
        <w:rPr>
          <w:rFonts w:ascii="Times New Roman" w:hAnsi="Times New Roman" w:cs="Times New Roman"/>
          <w:i/>
          <w:sz w:val="21"/>
          <w:szCs w:val="21"/>
        </w:rPr>
        <w:t>List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all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sources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materials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that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are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quoted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your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essay.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sources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include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books,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magazine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articles,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journals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articles,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and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internet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(you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can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list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most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one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internet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reference).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Give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least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5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references.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Follow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the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formats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as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follows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based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on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different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types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of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sources:</w:t>
      </w:r>
    </w:p>
    <w:p w:rsidR="006F1F05" w:rsidRPr="00396231" w:rsidRDefault="006F1F05" w:rsidP="006F1F05">
      <w:pPr>
        <w:ind w:left="420" w:hangingChars="200" w:hanging="420"/>
        <w:jc w:val="left"/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96231">
        <w:rPr>
          <w:rFonts w:ascii="Times New Roman" w:hAnsi="Times New Roman" w:cs="Times New Roman"/>
          <w:sz w:val="21"/>
          <w:szCs w:val="21"/>
        </w:rPr>
        <w:t>Dassmann</w:t>
      </w:r>
      <w:proofErr w:type="spellEnd"/>
      <w:r w:rsidRPr="00396231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(1998).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Conservation.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Retrieved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December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20,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2000,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http://www.britannica.com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E3937">
        <w:rPr>
          <w:rFonts w:ascii="Times New Roman" w:hAnsi="Times New Roman" w:cs="Times New Roman"/>
          <w:sz w:val="21"/>
          <w:szCs w:val="21"/>
        </w:rPr>
        <w:t>(Internet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E3937">
        <w:rPr>
          <w:rFonts w:ascii="Times New Roman" w:hAnsi="Times New Roman" w:cs="Times New Roman"/>
          <w:sz w:val="21"/>
          <w:szCs w:val="21"/>
        </w:rPr>
        <w:t>source)</w:t>
      </w:r>
    </w:p>
    <w:p w:rsidR="006F1F05" w:rsidRPr="00396231" w:rsidRDefault="006F1F05" w:rsidP="006F1F05">
      <w:pPr>
        <w:ind w:left="420" w:hangingChars="200" w:hanging="420"/>
        <w:jc w:val="left"/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96231">
        <w:rPr>
          <w:rFonts w:ascii="Times New Roman" w:hAnsi="Times New Roman" w:cs="Times New Roman"/>
          <w:sz w:val="21"/>
          <w:szCs w:val="21"/>
        </w:rPr>
        <w:t>McConahay</w:t>
      </w:r>
      <w:proofErr w:type="spellEnd"/>
      <w:r w:rsidRPr="00396231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M.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J.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(1999,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September-October).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Save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storks.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96231">
        <w:rPr>
          <w:rFonts w:ascii="Times New Roman" w:hAnsi="Times New Roman" w:cs="Times New Roman"/>
          <w:i/>
          <w:sz w:val="21"/>
          <w:szCs w:val="21"/>
        </w:rPr>
        <w:t>Utne</w:t>
      </w:r>
      <w:proofErr w:type="spellEnd"/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i/>
          <w:sz w:val="21"/>
          <w:szCs w:val="21"/>
        </w:rPr>
        <w:t>Reader,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95.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E3937">
        <w:rPr>
          <w:rFonts w:ascii="Times New Roman" w:hAnsi="Times New Roman" w:cs="Times New Roman"/>
          <w:sz w:val="21"/>
          <w:szCs w:val="21"/>
        </w:rPr>
        <w:t>(Magazine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E3937">
        <w:rPr>
          <w:rFonts w:ascii="Times New Roman" w:hAnsi="Times New Roman" w:cs="Times New Roman"/>
          <w:sz w:val="21"/>
          <w:szCs w:val="21"/>
        </w:rPr>
        <w:t>article)</w:t>
      </w:r>
    </w:p>
    <w:p w:rsidR="006F1F05" w:rsidRDefault="006F1F05" w:rsidP="006F1F0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...</w:t>
      </w:r>
    </w:p>
    <w:p w:rsidR="006F1F05" w:rsidRPr="00396231" w:rsidRDefault="006F1F05" w:rsidP="006F1F05">
      <w:pPr>
        <w:rPr>
          <w:rFonts w:ascii="Times New Roman" w:hAnsi="Times New Roman" w:cs="Times New Roman"/>
          <w:sz w:val="21"/>
          <w:szCs w:val="21"/>
        </w:rPr>
      </w:pPr>
    </w:p>
    <w:p w:rsidR="006F1F05" w:rsidRPr="00396231" w:rsidRDefault="006F1F05" w:rsidP="006F1F05">
      <w:pPr>
        <w:ind w:left="420" w:hangingChars="200" w:hanging="420"/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sz w:val="21"/>
          <w:szCs w:val="21"/>
        </w:rPr>
        <w:t>**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format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only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your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reference.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You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make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changes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(except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cover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page)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fit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your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requirements.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F1F05" w:rsidRPr="00396231" w:rsidRDefault="006F1F05" w:rsidP="006F1F05">
      <w:pPr>
        <w:ind w:left="420" w:hangingChars="200" w:hanging="420"/>
        <w:rPr>
          <w:rFonts w:ascii="Times New Roman" w:hAnsi="Times New Roman" w:cs="Times New Roman"/>
          <w:sz w:val="21"/>
          <w:szCs w:val="21"/>
        </w:rPr>
      </w:pPr>
      <w:r w:rsidRPr="00396231">
        <w:rPr>
          <w:rFonts w:ascii="Times New Roman" w:hAnsi="Times New Roman" w:cs="Times New Roman"/>
          <w:sz w:val="21"/>
          <w:szCs w:val="21"/>
        </w:rPr>
        <w:t>**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Please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notify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students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advance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format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ask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them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follow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396231">
        <w:rPr>
          <w:rFonts w:ascii="Times New Roman" w:hAnsi="Times New Roman" w:cs="Times New Roman"/>
          <w:sz w:val="21"/>
          <w:szCs w:val="21"/>
        </w:rPr>
        <w:t>it.</w:t>
      </w:r>
    </w:p>
    <w:p w:rsidR="00BE5F4E" w:rsidRPr="006F1F05" w:rsidRDefault="00BE5F4E"/>
    <w:sectPr w:rsidR="00BE5F4E" w:rsidRPr="006F1F05" w:rsidSect="00B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0F03"/>
    <w:multiLevelType w:val="hybridMultilevel"/>
    <w:tmpl w:val="54E8B6A8"/>
    <w:lvl w:ilvl="0" w:tplc="0409000B">
      <w:start w:val="1"/>
      <w:numFmt w:val="bullet"/>
      <w:pStyle w:val="1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F1F05"/>
    <w:rsid w:val="00000C70"/>
    <w:rsid w:val="00000C9D"/>
    <w:rsid w:val="00001BDF"/>
    <w:rsid w:val="00001F09"/>
    <w:rsid w:val="000139BC"/>
    <w:rsid w:val="00015DD1"/>
    <w:rsid w:val="00015DF0"/>
    <w:rsid w:val="00020DFF"/>
    <w:rsid w:val="00022378"/>
    <w:rsid w:val="000229A1"/>
    <w:rsid w:val="00022E57"/>
    <w:rsid w:val="000248CF"/>
    <w:rsid w:val="00027A9B"/>
    <w:rsid w:val="000379D8"/>
    <w:rsid w:val="00037B7B"/>
    <w:rsid w:val="00044D08"/>
    <w:rsid w:val="00044D76"/>
    <w:rsid w:val="000561FD"/>
    <w:rsid w:val="00056319"/>
    <w:rsid w:val="00060180"/>
    <w:rsid w:val="0006452C"/>
    <w:rsid w:val="000650A3"/>
    <w:rsid w:val="00072931"/>
    <w:rsid w:val="00073DCB"/>
    <w:rsid w:val="000756DB"/>
    <w:rsid w:val="000834AB"/>
    <w:rsid w:val="000875C6"/>
    <w:rsid w:val="00090AB5"/>
    <w:rsid w:val="00093120"/>
    <w:rsid w:val="00094A27"/>
    <w:rsid w:val="00095D65"/>
    <w:rsid w:val="000A3016"/>
    <w:rsid w:val="000B2938"/>
    <w:rsid w:val="000B6217"/>
    <w:rsid w:val="000C00B1"/>
    <w:rsid w:val="000C7143"/>
    <w:rsid w:val="000D154C"/>
    <w:rsid w:val="000D5712"/>
    <w:rsid w:val="000E09F9"/>
    <w:rsid w:val="000E1E75"/>
    <w:rsid w:val="000F4E52"/>
    <w:rsid w:val="000F5253"/>
    <w:rsid w:val="001004A9"/>
    <w:rsid w:val="00100D24"/>
    <w:rsid w:val="0010191B"/>
    <w:rsid w:val="00102821"/>
    <w:rsid w:val="00110DF9"/>
    <w:rsid w:val="00114232"/>
    <w:rsid w:val="00114E03"/>
    <w:rsid w:val="00116E7A"/>
    <w:rsid w:val="00122825"/>
    <w:rsid w:val="00132888"/>
    <w:rsid w:val="00143E74"/>
    <w:rsid w:val="00154139"/>
    <w:rsid w:val="00163C0A"/>
    <w:rsid w:val="0016416C"/>
    <w:rsid w:val="00165B24"/>
    <w:rsid w:val="00171E29"/>
    <w:rsid w:val="00174768"/>
    <w:rsid w:val="00176FC0"/>
    <w:rsid w:val="001867C4"/>
    <w:rsid w:val="00193774"/>
    <w:rsid w:val="0019378A"/>
    <w:rsid w:val="001A0744"/>
    <w:rsid w:val="001B1D4B"/>
    <w:rsid w:val="001B24ED"/>
    <w:rsid w:val="001B39B9"/>
    <w:rsid w:val="001B6F92"/>
    <w:rsid w:val="001C5E07"/>
    <w:rsid w:val="001D2A43"/>
    <w:rsid w:val="001D5042"/>
    <w:rsid w:val="001D6E62"/>
    <w:rsid w:val="001E7ED3"/>
    <w:rsid w:val="001F1AF7"/>
    <w:rsid w:val="00201034"/>
    <w:rsid w:val="0020703A"/>
    <w:rsid w:val="0021276F"/>
    <w:rsid w:val="0022377A"/>
    <w:rsid w:val="0022660A"/>
    <w:rsid w:val="002316C4"/>
    <w:rsid w:val="00231C26"/>
    <w:rsid w:val="0023504A"/>
    <w:rsid w:val="00240BF6"/>
    <w:rsid w:val="002511C4"/>
    <w:rsid w:val="00253D17"/>
    <w:rsid w:val="00272195"/>
    <w:rsid w:val="00276D9C"/>
    <w:rsid w:val="00281DEA"/>
    <w:rsid w:val="00282969"/>
    <w:rsid w:val="00285F37"/>
    <w:rsid w:val="00286BC5"/>
    <w:rsid w:val="0029629A"/>
    <w:rsid w:val="002A2D33"/>
    <w:rsid w:val="002A6B0D"/>
    <w:rsid w:val="002B4D3D"/>
    <w:rsid w:val="002C1305"/>
    <w:rsid w:val="002C2888"/>
    <w:rsid w:val="002C4468"/>
    <w:rsid w:val="002C493C"/>
    <w:rsid w:val="002D115B"/>
    <w:rsid w:val="002E24F1"/>
    <w:rsid w:val="002E2966"/>
    <w:rsid w:val="002E6194"/>
    <w:rsid w:val="002F03EF"/>
    <w:rsid w:val="003150B7"/>
    <w:rsid w:val="00316324"/>
    <w:rsid w:val="0032438D"/>
    <w:rsid w:val="0032642B"/>
    <w:rsid w:val="003363EF"/>
    <w:rsid w:val="0034106F"/>
    <w:rsid w:val="00357493"/>
    <w:rsid w:val="00360550"/>
    <w:rsid w:val="00366C3B"/>
    <w:rsid w:val="00366D28"/>
    <w:rsid w:val="00374870"/>
    <w:rsid w:val="00374A56"/>
    <w:rsid w:val="00376E82"/>
    <w:rsid w:val="003839C3"/>
    <w:rsid w:val="00384C70"/>
    <w:rsid w:val="00386AC6"/>
    <w:rsid w:val="00394ED2"/>
    <w:rsid w:val="00395AF8"/>
    <w:rsid w:val="003A631E"/>
    <w:rsid w:val="003A7BB4"/>
    <w:rsid w:val="003B1520"/>
    <w:rsid w:val="003B7ABB"/>
    <w:rsid w:val="003D0C22"/>
    <w:rsid w:val="003E0B96"/>
    <w:rsid w:val="003E0F59"/>
    <w:rsid w:val="003E1778"/>
    <w:rsid w:val="003E270F"/>
    <w:rsid w:val="003F2C00"/>
    <w:rsid w:val="003F2E31"/>
    <w:rsid w:val="003F71E6"/>
    <w:rsid w:val="004012F9"/>
    <w:rsid w:val="004014FC"/>
    <w:rsid w:val="004073E7"/>
    <w:rsid w:val="00411950"/>
    <w:rsid w:val="00414D63"/>
    <w:rsid w:val="00415580"/>
    <w:rsid w:val="004303F2"/>
    <w:rsid w:val="004360A5"/>
    <w:rsid w:val="0044079F"/>
    <w:rsid w:val="00441CB5"/>
    <w:rsid w:val="00447423"/>
    <w:rsid w:val="004555E4"/>
    <w:rsid w:val="00472F4E"/>
    <w:rsid w:val="00476F99"/>
    <w:rsid w:val="00477850"/>
    <w:rsid w:val="00490C75"/>
    <w:rsid w:val="004920C4"/>
    <w:rsid w:val="004A24DA"/>
    <w:rsid w:val="004A272E"/>
    <w:rsid w:val="004B7078"/>
    <w:rsid w:val="004D4FA6"/>
    <w:rsid w:val="004E0E51"/>
    <w:rsid w:val="004E2F8A"/>
    <w:rsid w:val="004E5CAF"/>
    <w:rsid w:val="004F0B03"/>
    <w:rsid w:val="004F0F30"/>
    <w:rsid w:val="004F5031"/>
    <w:rsid w:val="004F5BB0"/>
    <w:rsid w:val="0050420D"/>
    <w:rsid w:val="005108FA"/>
    <w:rsid w:val="005117A9"/>
    <w:rsid w:val="0052220A"/>
    <w:rsid w:val="005352CF"/>
    <w:rsid w:val="005434D0"/>
    <w:rsid w:val="00547715"/>
    <w:rsid w:val="005517B7"/>
    <w:rsid w:val="00552AF1"/>
    <w:rsid w:val="00557241"/>
    <w:rsid w:val="00561248"/>
    <w:rsid w:val="00565494"/>
    <w:rsid w:val="0057545B"/>
    <w:rsid w:val="005810AE"/>
    <w:rsid w:val="00581851"/>
    <w:rsid w:val="00586755"/>
    <w:rsid w:val="00594D8A"/>
    <w:rsid w:val="005A3CDD"/>
    <w:rsid w:val="005A4FFF"/>
    <w:rsid w:val="005B268A"/>
    <w:rsid w:val="005B4945"/>
    <w:rsid w:val="005C2124"/>
    <w:rsid w:val="005C2FF7"/>
    <w:rsid w:val="005C5A21"/>
    <w:rsid w:val="005C777D"/>
    <w:rsid w:val="005E336C"/>
    <w:rsid w:val="005E38D4"/>
    <w:rsid w:val="005E7871"/>
    <w:rsid w:val="005F1869"/>
    <w:rsid w:val="005F414D"/>
    <w:rsid w:val="00607183"/>
    <w:rsid w:val="00607574"/>
    <w:rsid w:val="00610782"/>
    <w:rsid w:val="00611376"/>
    <w:rsid w:val="006126AE"/>
    <w:rsid w:val="0062102C"/>
    <w:rsid w:val="00640DF2"/>
    <w:rsid w:val="00641954"/>
    <w:rsid w:val="00663D33"/>
    <w:rsid w:val="00670E09"/>
    <w:rsid w:val="00692916"/>
    <w:rsid w:val="00693058"/>
    <w:rsid w:val="006963D3"/>
    <w:rsid w:val="006A10C9"/>
    <w:rsid w:val="006A33C7"/>
    <w:rsid w:val="006A66DD"/>
    <w:rsid w:val="006B2A99"/>
    <w:rsid w:val="006B715D"/>
    <w:rsid w:val="006C2762"/>
    <w:rsid w:val="006E436A"/>
    <w:rsid w:val="006E795D"/>
    <w:rsid w:val="006F0079"/>
    <w:rsid w:val="006F1A18"/>
    <w:rsid w:val="006F1F05"/>
    <w:rsid w:val="006F2914"/>
    <w:rsid w:val="006F470B"/>
    <w:rsid w:val="006F73F6"/>
    <w:rsid w:val="007052BD"/>
    <w:rsid w:val="00705F1E"/>
    <w:rsid w:val="007177B3"/>
    <w:rsid w:val="00721C68"/>
    <w:rsid w:val="007250A0"/>
    <w:rsid w:val="00731991"/>
    <w:rsid w:val="00737FBB"/>
    <w:rsid w:val="0074621A"/>
    <w:rsid w:val="00750058"/>
    <w:rsid w:val="00751612"/>
    <w:rsid w:val="00753E4A"/>
    <w:rsid w:val="00756DAF"/>
    <w:rsid w:val="00765DA1"/>
    <w:rsid w:val="0076647C"/>
    <w:rsid w:val="007724F6"/>
    <w:rsid w:val="00774011"/>
    <w:rsid w:val="0077498F"/>
    <w:rsid w:val="0078158D"/>
    <w:rsid w:val="00787D9A"/>
    <w:rsid w:val="007922AF"/>
    <w:rsid w:val="00792C46"/>
    <w:rsid w:val="00793C9C"/>
    <w:rsid w:val="007A511E"/>
    <w:rsid w:val="007B08D1"/>
    <w:rsid w:val="007B5791"/>
    <w:rsid w:val="007B5DF4"/>
    <w:rsid w:val="007C0A1A"/>
    <w:rsid w:val="007D1E0B"/>
    <w:rsid w:val="007D3C5E"/>
    <w:rsid w:val="007E3684"/>
    <w:rsid w:val="007E4F93"/>
    <w:rsid w:val="007F1583"/>
    <w:rsid w:val="007F2977"/>
    <w:rsid w:val="00826686"/>
    <w:rsid w:val="008373C3"/>
    <w:rsid w:val="00850486"/>
    <w:rsid w:val="00856C58"/>
    <w:rsid w:val="00872B02"/>
    <w:rsid w:val="00887ECD"/>
    <w:rsid w:val="0089647E"/>
    <w:rsid w:val="008A31A4"/>
    <w:rsid w:val="008A523C"/>
    <w:rsid w:val="008A701F"/>
    <w:rsid w:val="008B27B8"/>
    <w:rsid w:val="008B397F"/>
    <w:rsid w:val="008C495F"/>
    <w:rsid w:val="008C7339"/>
    <w:rsid w:val="008D42FE"/>
    <w:rsid w:val="008D50BF"/>
    <w:rsid w:val="008E131B"/>
    <w:rsid w:val="008E19BF"/>
    <w:rsid w:val="008E2F40"/>
    <w:rsid w:val="008F0635"/>
    <w:rsid w:val="008F5A26"/>
    <w:rsid w:val="008F6AFD"/>
    <w:rsid w:val="0090024C"/>
    <w:rsid w:val="009020B0"/>
    <w:rsid w:val="00903E85"/>
    <w:rsid w:val="009148CA"/>
    <w:rsid w:val="00921C7F"/>
    <w:rsid w:val="00925910"/>
    <w:rsid w:val="00926EDA"/>
    <w:rsid w:val="009272DE"/>
    <w:rsid w:val="00957013"/>
    <w:rsid w:val="00967D08"/>
    <w:rsid w:val="00975013"/>
    <w:rsid w:val="00990504"/>
    <w:rsid w:val="0099255B"/>
    <w:rsid w:val="009967C9"/>
    <w:rsid w:val="009977BF"/>
    <w:rsid w:val="009A0692"/>
    <w:rsid w:val="009A4D20"/>
    <w:rsid w:val="009A5D6A"/>
    <w:rsid w:val="009C0B39"/>
    <w:rsid w:val="009C176E"/>
    <w:rsid w:val="009C2311"/>
    <w:rsid w:val="009C4B32"/>
    <w:rsid w:val="009C5CD3"/>
    <w:rsid w:val="009C6874"/>
    <w:rsid w:val="009C6936"/>
    <w:rsid w:val="009D056A"/>
    <w:rsid w:val="009E02AA"/>
    <w:rsid w:val="00A00663"/>
    <w:rsid w:val="00A101F3"/>
    <w:rsid w:val="00A12969"/>
    <w:rsid w:val="00A25F44"/>
    <w:rsid w:val="00A33464"/>
    <w:rsid w:val="00A370BE"/>
    <w:rsid w:val="00A41ACE"/>
    <w:rsid w:val="00A42CA8"/>
    <w:rsid w:val="00A44DD2"/>
    <w:rsid w:val="00A4702E"/>
    <w:rsid w:val="00A56357"/>
    <w:rsid w:val="00A6202C"/>
    <w:rsid w:val="00A63BA5"/>
    <w:rsid w:val="00A66F0E"/>
    <w:rsid w:val="00A77C60"/>
    <w:rsid w:val="00A851DF"/>
    <w:rsid w:val="00A901E6"/>
    <w:rsid w:val="00AA0230"/>
    <w:rsid w:val="00AA2847"/>
    <w:rsid w:val="00AB43DB"/>
    <w:rsid w:val="00AC15F3"/>
    <w:rsid w:val="00AD0E78"/>
    <w:rsid w:val="00AD2F95"/>
    <w:rsid w:val="00AE13D1"/>
    <w:rsid w:val="00AE1715"/>
    <w:rsid w:val="00AE5784"/>
    <w:rsid w:val="00AE708C"/>
    <w:rsid w:val="00AF1FF7"/>
    <w:rsid w:val="00B010D5"/>
    <w:rsid w:val="00B136F8"/>
    <w:rsid w:val="00B15044"/>
    <w:rsid w:val="00B17A36"/>
    <w:rsid w:val="00B206E5"/>
    <w:rsid w:val="00B42BBF"/>
    <w:rsid w:val="00B4528A"/>
    <w:rsid w:val="00B5134C"/>
    <w:rsid w:val="00B71681"/>
    <w:rsid w:val="00B73FCE"/>
    <w:rsid w:val="00B76AC2"/>
    <w:rsid w:val="00B770E0"/>
    <w:rsid w:val="00B77D7F"/>
    <w:rsid w:val="00B8173E"/>
    <w:rsid w:val="00B838F8"/>
    <w:rsid w:val="00B926DD"/>
    <w:rsid w:val="00B93489"/>
    <w:rsid w:val="00B956BC"/>
    <w:rsid w:val="00B96435"/>
    <w:rsid w:val="00BA38B3"/>
    <w:rsid w:val="00BA6342"/>
    <w:rsid w:val="00BC4FC4"/>
    <w:rsid w:val="00BC78E1"/>
    <w:rsid w:val="00BD261D"/>
    <w:rsid w:val="00BD5708"/>
    <w:rsid w:val="00BE26FC"/>
    <w:rsid w:val="00BE42D8"/>
    <w:rsid w:val="00BE5F4E"/>
    <w:rsid w:val="00BE7C6E"/>
    <w:rsid w:val="00C06379"/>
    <w:rsid w:val="00C10140"/>
    <w:rsid w:val="00C13722"/>
    <w:rsid w:val="00C14889"/>
    <w:rsid w:val="00C2406B"/>
    <w:rsid w:val="00C26561"/>
    <w:rsid w:val="00C43D7B"/>
    <w:rsid w:val="00C444C0"/>
    <w:rsid w:val="00C45533"/>
    <w:rsid w:val="00C623E3"/>
    <w:rsid w:val="00C7507E"/>
    <w:rsid w:val="00C80C0A"/>
    <w:rsid w:val="00C82537"/>
    <w:rsid w:val="00C8437E"/>
    <w:rsid w:val="00C870D5"/>
    <w:rsid w:val="00C900C8"/>
    <w:rsid w:val="00C90296"/>
    <w:rsid w:val="00C932B7"/>
    <w:rsid w:val="00C94D7A"/>
    <w:rsid w:val="00CA1985"/>
    <w:rsid w:val="00CA19B0"/>
    <w:rsid w:val="00CA3D5B"/>
    <w:rsid w:val="00CA5F22"/>
    <w:rsid w:val="00CB54D5"/>
    <w:rsid w:val="00CB64B4"/>
    <w:rsid w:val="00CC419B"/>
    <w:rsid w:val="00CC656A"/>
    <w:rsid w:val="00CD0F08"/>
    <w:rsid w:val="00CE481E"/>
    <w:rsid w:val="00CE7B53"/>
    <w:rsid w:val="00CF0362"/>
    <w:rsid w:val="00CF11DA"/>
    <w:rsid w:val="00CF7640"/>
    <w:rsid w:val="00D03BA3"/>
    <w:rsid w:val="00D10968"/>
    <w:rsid w:val="00D25A2F"/>
    <w:rsid w:val="00D36695"/>
    <w:rsid w:val="00D3703A"/>
    <w:rsid w:val="00D50E80"/>
    <w:rsid w:val="00D51BEF"/>
    <w:rsid w:val="00D568F9"/>
    <w:rsid w:val="00D63888"/>
    <w:rsid w:val="00D7695F"/>
    <w:rsid w:val="00D83F1E"/>
    <w:rsid w:val="00D854E9"/>
    <w:rsid w:val="00D85CAE"/>
    <w:rsid w:val="00D95784"/>
    <w:rsid w:val="00D97585"/>
    <w:rsid w:val="00D97B11"/>
    <w:rsid w:val="00DC6468"/>
    <w:rsid w:val="00DC77FA"/>
    <w:rsid w:val="00DD1AFA"/>
    <w:rsid w:val="00DD3815"/>
    <w:rsid w:val="00DF0954"/>
    <w:rsid w:val="00DF2D75"/>
    <w:rsid w:val="00E01242"/>
    <w:rsid w:val="00E02368"/>
    <w:rsid w:val="00E10443"/>
    <w:rsid w:val="00E14187"/>
    <w:rsid w:val="00E23AD1"/>
    <w:rsid w:val="00E26DDA"/>
    <w:rsid w:val="00E26EB1"/>
    <w:rsid w:val="00E271CD"/>
    <w:rsid w:val="00E3336D"/>
    <w:rsid w:val="00E34073"/>
    <w:rsid w:val="00E444F3"/>
    <w:rsid w:val="00E461D7"/>
    <w:rsid w:val="00E461FF"/>
    <w:rsid w:val="00E46AC0"/>
    <w:rsid w:val="00E47A24"/>
    <w:rsid w:val="00E512AF"/>
    <w:rsid w:val="00E551AE"/>
    <w:rsid w:val="00E5564A"/>
    <w:rsid w:val="00E62510"/>
    <w:rsid w:val="00E674B7"/>
    <w:rsid w:val="00E70D95"/>
    <w:rsid w:val="00E71479"/>
    <w:rsid w:val="00E715CF"/>
    <w:rsid w:val="00E73E52"/>
    <w:rsid w:val="00E74FC8"/>
    <w:rsid w:val="00E7774F"/>
    <w:rsid w:val="00E81AC5"/>
    <w:rsid w:val="00E8294F"/>
    <w:rsid w:val="00E87B02"/>
    <w:rsid w:val="00E927E8"/>
    <w:rsid w:val="00E96177"/>
    <w:rsid w:val="00EB30EE"/>
    <w:rsid w:val="00EB3B45"/>
    <w:rsid w:val="00EB7C25"/>
    <w:rsid w:val="00EC1A7E"/>
    <w:rsid w:val="00EC1D60"/>
    <w:rsid w:val="00EC5B9F"/>
    <w:rsid w:val="00ED4D81"/>
    <w:rsid w:val="00ED6B16"/>
    <w:rsid w:val="00EE3399"/>
    <w:rsid w:val="00EE4CC7"/>
    <w:rsid w:val="00EF05F9"/>
    <w:rsid w:val="00EF095F"/>
    <w:rsid w:val="00EF4415"/>
    <w:rsid w:val="00EF793D"/>
    <w:rsid w:val="00F05075"/>
    <w:rsid w:val="00F20489"/>
    <w:rsid w:val="00F21DA7"/>
    <w:rsid w:val="00F3259B"/>
    <w:rsid w:val="00F35BDC"/>
    <w:rsid w:val="00F40D52"/>
    <w:rsid w:val="00F42A7B"/>
    <w:rsid w:val="00F44810"/>
    <w:rsid w:val="00F46CCD"/>
    <w:rsid w:val="00F53157"/>
    <w:rsid w:val="00F54812"/>
    <w:rsid w:val="00F65DF7"/>
    <w:rsid w:val="00F71042"/>
    <w:rsid w:val="00F92293"/>
    <w:rsid w:val="00FA4D01"/>
    <w:rsid w:val="00FA4EB9"/>
    <w:rsid w:val="00FA72AD"/>
    <w:rsid w:val="00FB1596"/>
    <w:rsid w:val="00FC2992"/>
    <w:rsid w:val="00FC3F25"/>
    <w:rsid w:val="00FD3775"/>
    <w:rsid w:val="00FD52AB"/>
    <w:rsid w:val="00FF29F6"/>
    <w:rsid w:val="00FF29FA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5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F1F05"/>
    <w:pPr>
      <w:keepNext/>
      <w:widowControl/>
      <w:numPr>
        <w:numId w:val="1"/>
      </w:numPr>
      <w:tabs>
        <w:tab w:val="left" w:pos="540"/>
        <w:tab w:val="left" w:pos="1260"/>
      </w:tabs>
      <w:outlineLvl w:val="0"/>
    </w:pPr>
    <w:rPr>
      <w:rFonts w:ascii="Arial" w:eastAsia="SimSun" w:hAnsi="Arial" w:cs="Times New Roman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1F05"/>
    <w:rPr>
      <w:rFonts w:ascii="Arial" w:eastAsia="SimSun" w:hAnsi="Arial" w:cs="Times New Roman"/>
      <w:b/>
      <w:kern w:val="0"/>
      <w:sz w:val="20"/>
      <w:szCs w:val="20"/>
      <w:lang w:eastAsia="en-US"/>
    </w:rPr>
  </w:style>
  <w:style w:type="paragraph" w:customStyle="1" w:styleId="Default">
    <w:name w:val="Default"/>
    <w:rsid w:val="006F1F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 Spacing"/>
    <w:link w:val="Char"/>
    <w:uiPriority w:val="1"/>
    <w:qFormat/>
    <w:rsid w:val="006F1F05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6F1F05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F1F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F1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Company>china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2019-01-04T06:29:00Z</dcterms:created>
  <dcterms:modified xsi:type="dcterms:W3CDTF">2019-01-04T06:29:00Z</dcterms:modified>
</cp:coreProperties>
</file>